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tba7s0izgzrr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Strategic Pivot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a strategic masterstroke. Pivoting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Information Technology (13.5%)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Engineering (13.1%)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specifically solves your "missing job description" crisis.</w:t>
      </w:r>
    </w:p>
    <w:p w:rsidR="00000000" w:rsidDel="00000000" w:rsidP="00000000" w:rsidRDefault="00000000" w:rsidRPr="00000000" w14:paraId="00000003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Here is the strategic breakdown of why this works and how to execute it to beat the other groups.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The Core Insight: "High-Signal Titles"</w:t>
      </w:r>
    </w:p>
    <w:p w:rsidR="00000000" w:rsidDel="00000000" w:rsidP="00000000" w:rsidRDefault="00000000" w:rsidRPr="00000000" w14:paraId="00000005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most industries (like Admin or Sales), job titles are vague ("Manager," "Executive").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description to know what they do.</w:t>
      </w:r>
    </w:p>
    <w:p w:rsidR="00000000" w:rsidDel="00000000" w:rsidP="00000000" w:rsidRDefault="00000000" w:rsidRPr="00000000" w14:paraId="00000006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However, in IT and Engineering, the "Skill" is often in the "Title".</w:t>
      </w:r>
    </w:p>
    <w:p w:rsidR="00000000" w:rsidDel="00000000" w:rsidP="00000000" w:rsidRDefault="00000000" w:rsidRPr="00000000" w14:paraId="00000007">
      <w:pPr>
        <w:widowControl w:val="0"/>
        <w:numPr>
          <w:ilvl w:val="0"/>
          <w:numId w:val="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Vague: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"Sales Manager" (What do they sell?)</w:t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2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Specific: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"Full Stack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Developer",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Civil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Engineer (Tunnelling)", "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AWS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Cloud Architect".</w:t>
      </w:r>
    </w:p>
    <w:p w:rsidR="00000000" w:rsidDel="00000000" w:rsidP="00000000" w:rsidRDefault="00000000" w:rsidRPr="00000000" w14:paraId="00000009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By zooming in on these two categories, you can extract "Skills" directly from the Job Titles using Python Regex, effectively bypassing your data limitation.</w:t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New Project Proposal: "The Tech &amp; Engineering Talent Radar"</w:t>
      </w:r>
    </w:p>
    <w:p w:rsidR="00000000" w:rsidDel="00000000" w:rsidP="00000000" w:rsidRDefault="00000000" w:rsidRPr="00000000" w14:paraId="0000000B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Elevator Pitch:</w:t>
      </w:r>
    </w:p>
    <w:p w:rsidR="00000000" w:rsidDel="00000000" w:rsidP="00000000" w:rsidRDefault="00000000" w:rsidRPr="00000000" w14:paraId="0000000C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"While other groups are looking at the generic job market, Group 6 provides deep competitive intelligence on Singapore's most critical sectors: Tech and Engineering. We don't just tell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hiring; we tell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what specific technologies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(Python vs. Java, Tunnelling vs. Structural) are driving the economy."</w:t>
      </w:r>
    </w:p>
    <w:p w:rsidR="00000000" w:rsidDel="00000000" w:rsidP="00000000" w:rsidRDefault="00000000" w:rsidRPr="00000000" w14:paraId="0000000D">
      <w:pPr>
        <w:pStyle w:val="Heading4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1. The Business Problem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6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 CTOs &amp; Engineering Directors: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 need to hire a team. Is it cheaper to hire a Java team or a Python team in Singapore right now? Is the talent supply drying up?"</w:t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6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 Tech Recruiters: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"What is the salary premium for 'DevOps' keywords compared to standard 'SysAdmin' titles?"</w:t>
      </w:r>
    </w:p>
    <w:p w:rsidR="00000000" w:rsidDel="00000000" w:rsidP="00000000" w:rsidRDefault="00000000" w:rsidRPr="00000000" w14:paraId="00000010">
      <w:pPr>
        <w:pStyle w:val="Heading4"/>
        <w:keepNext w:val="0"/>
        <w:keepLines w:val="0"/>
        <w:widowControl w:val="0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2. The Solution (Your Dashboard Views)</w:t>
      </w:r>
    </w:p>
    <w:p w:rsidR="00000000" w:rsidDel="00000000" w:rsidP="00000000" w:rsidRDefault="00000000" w:rsidRPr="00000000" w14:paraId="00000011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Since you are focusing on 26% of the data (~270k rows), your dashboard will be faster and deeper.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3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 1: The "Language Wars" (IT Focus)</w:t>
      </w:r>
    </w:p>
    <w:p w:rsidR="00000000" w:rsidDel="00000000" w:rsidP="00000000" w:rsidRDefault="00000000" w:rsidRPr="00000000" w14:paraId="00000013">
      <w:pPr>
        <w:widowControl w:val="0"/>
        <w:numPr>
          <w:ilvl w:val="1"/>
          <w:numId w:val="5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Chart: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Line chart of Job Postings over time for specific keywords extracted from titles: Python, Java, React, .NET.</w:t>
      </w:r>
    </w:p>
    <w:p w:rsidR="00000000" w:rsidDel="00000000" w:rsidP="00000000" w:rsidRDefault="00000000" w:rsidRPr="00000000" w14:paraId="00000014">
      <w:pPr>
        <w:widowControl w:val="0"/>
        <w:numPr>
          <w:ilvl w:val="1"/>
          <w:numId w:val="5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Business Insight: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"Demand for 'React' has overtaken 'Angular' in Q3, signaling a market shift."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 2: The "Salary Arbitrage" Map</w:t>
      </w:r>
    </w:p>
    <w:p w:rsidR="00000000" w:rsidDel="00000000" w:rsidP="00000000" w:rsidRDefault="00000000" w:rsidRPr="00000000" w14:paraId="00000016">
      <w:pPr>
        <w:widowControl w:val="0"/>
        <w:numPr>
          <w:ilvl w:val="1"/>
          <w:numId w:val="1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Chart: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Box plot of Salary Distributions by Tech Stack.</w:t>
      </w:r>
    </w:p>
    <w:p w:rsidR="00000000" w:rsidDel="00000000" w:rsidP="00000000" w:rsidRDefault="00000000" w:rsidRPr="00000000" w14:paraId="00000017">
      <w:pPr>
        <w:widowControl w:val="0"/>
        <w:numPr>
          <w:ilvl w:val="1"/>
          <w:numId w:val="1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Business Insight: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"Python Developers command a 15% salary premium over PHP Developers."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 3: The "Engineering Discipline" Split</w:t>
      </w:r>
    </w:p>
    <w:p w:rsidR="00000000" w:rsidDel="00000000" w:rsidP="00000000" w:rsidRDefault="00000000" w:rsidRPr="00000000" w14:paraId="00000019">
      <w:pPr>
        <w:widowControl w:val="0"/>
        <w:numPr>
          <w:ilvl w:val="1"/>
          <w:numId w:val="4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Chart: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Breakdown of Engineering by sub-discipline (Civil, Mechanical, Electrical, Chemical) based on title keywords.</w:t>
      </w:r>
    </w:p>
    <w:p w:rsidR="00000000" w:rsidDel="00000000" w:rsidP="00000000" w:rsidRDefault="00000000" w:rsidRPr="00000000" w14:paraId="0000001A">
      <w:pPr>
        <w:widowControl w:val="0"/>
        <w:numPr>
          <w:ilvl w:val="1"/>
          <w:numId w:val="4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Business Insight: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"Civil Engineering hiring is spiking (likely due to new MRT lines), while Mechanical is flat."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Technical Implementation: The "Title-to-Skill" Extractor</w:t>
      </w:r>
    </w:p>
    <w:p w:rsidR="00000000" w:rsidDel="00000000" w:rsidP="00000000" w:rsidRDefault="00000000" w:rsidRPr="00000000" w14:paraId="0000001C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don't need NLP or AI. You need a robust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Keyword Dictionary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a simple Python function to tag your rows.</w:t>
      </w:r>
    </w:p>
    <w:p w:rsidR="00000000" w:rsidDel="00000000" w:rsidP="00000000" w:rsidRDefault="00000000" w:rsidRPr="00000000" w14:paraId="0000001D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Here is the Python logic to prove this is feasible:</w:t>
      </w:r>
    </w:p>
    <w:p w:rsidR="00000000" w:rsidDel="00000000" w:rsidP="00000000" w:rsidRDefault="00000000" w:rsidRPr="00000000" w14:paraId="0000001E">
      <w:pPr>
        <w:widowControl w:val="0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20">
      <w:pPr>
        <w:widowControl w:val="0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pandas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pd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Sample Data (Simulating your IT/Eng subset)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data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'job_title'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'Senior Python Developer'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'Junior Java Engineer'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'Civil Engineer (Structural)'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'DevOps Engineer (AWS)'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'Mechanical Eng'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'Project Manager'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Noise to filter out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],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'salary'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8000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4500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5500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9000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5000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color w:val="b55908"/>
          <w:sz w:val="20"/>
          <w:szCs w:val="20"/>
          <w:shd w:fill="f0f4f9" w:val="clear"/>
          <w:rtl w:val="0"/>
        </w:rPr>
        <w:t xml:space="preserve">7000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}</w:t>
        <w:br w:type="textWrapping"/>
        <w:t xml:space="preserve">df = pd.DataFrame(data)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1. Define your "High Signal" Dictionaries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tech_keywords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'Python'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r'\bpython\b'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'Java'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r'\bjava\b'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'Cloud/AWS'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r'\b(cloud|aws|azure)\b'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'React/Frontend'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r'\b(react|angular|vue|frontend)\b'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'Data'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r'\b(data|ai|machine learning)\b'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  <w:br w:type="textWrapping"/>
        <w:t xml:space="preserve">eng_keywords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'Civil'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r'\b(civil|structural|tunnel|bridge)\b'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'Mechanical'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r'\b(mechanical|hvac)\b'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'Electrical'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r'\b(electrical|power)\b'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2. Function to Extract Tags from Title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996900"/>
          <w:sz w:val="20"/>
          <w:szCs w:val="20"/>
          <w:shd w:fill="f0f4f9" w:val="clear"/>
          <w:rtl w:val="0"/>
        </w:rPr>
        <w:t xml:space="preserve">extract_skill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0"/>
          <w:szCs w:val="20"/>
          <w:shd w:fill="f0f4f9" w:val="clear"/>
          <w:rtl w:val="0"/>
        </w:rPr>
        <w:t xml:space="preserve">(title, keyword_dict):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title_lower = </w:t>
      </w:r>
      <w:r w:rsidDel="00000000" w:rsidR="00000000" w:rsidRPr="00000000">
        <w:rPr>
          <w:rFonts w:ascii="Google Sans Text" w:cs="Google Sans Text" w:eastAsia="Google Sans Text" w:hAnsi="Google Sans Text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(title).lower()</w:t>
        <w:br w:type="textWrapping"/>
        <w:t xml:space="preserve">    found_skills = []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skill, pattern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keyword_dict.items():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re.search(pattern, title_lower):</w:t>
        <w:br w:type="textWrapping"/>
        <w:t xml:space="preserve">            found_skills.append(skill)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found_skills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found_skills 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'General/Other'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3. Apply the Logic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Note: You would apply this ONLY to the filtered IT &amp; Engineering dataframes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df[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'Tech_Stack'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 df[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'job_title'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].apply(</w:t>
      </w:r>
      <w:r w:rsidDel="00000000" w:rsidR="00000000" w:rsidRPr="00000000">
        <w:rPr>
          <w:rFonts w:ascii="Google Sans Text" w:cs="Google Sans Text" w:eastAsia="Google Sans Text" w:hAnsi="Google Sans Text"/>
          <w:color w:val="8430ce"/>
          <w:sz w:val="20"/>
          <w:szCs w:val="20"/>
          <w:shd w:fill="f0f4f9" w:val="clear"/>
          <w:rtl w:val="0"/>
        </w:rPr>
        <w:t xml:space="preserve">lambda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x: extract_skill(x, tech_keywords))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Explode the list so one job can count for multiple skills (e.g., "Python AWS Dev")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df_exploded = df.explode(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'Tech_Stack'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f6368"/>
          <w:sz w:val="20"/>
          <w:szCs w:val="20"/>
          <w:shd w:fill="f0f4f9" w:val="clear"/>
          <w:rtl w:val="0"/>
        </w:rPr>
        <w:t xml:space="preserve"># 4. Result for Dashboard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print(df_exploded.groupby(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'Tech_Stack'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)[</w:t>
      </w:r>
      <w:r w:rsidDel="00000000" w:rsidR="00000000" w:rsidRPr="00000000">
        <w:rPr>
          <w:rFonts w:ascii="Google Sans Text" w:cs="Google Sans Text" w:eastAsia="Google Sans Text" w:hAnsi="Google Sans Text"/>
          <w:color w:val="188038"/>
          <w:sz w:val="20"/>
          <w:szCs w:val="20"/>
          <w:shd w:fill="f0f4f9" w:val="clear"/>
          <w:rtl w:val="0"/>
        </w:rPr>
        <w:t xml:space="preserve">'salary'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].mean())</w:t>
        <w:br w:type="textWrapping"/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Why this beats Group 9 (The "Skills Gap" Team)</w:t>
      </w:r>
    </w:p>
    <w:p w:rsidR="00000000" w:rsidDel="00000000" w:rsidP="00000000" w:rsidRDefault="00000000" w:rsidRPr="00000000" w14:paraId="00000024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Group 9 is trying to do a "Skills Gap Analysis"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everyone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7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Their weakness: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Without job descriptions, their "skills" analysis will be very shallow for generic roles.</w:t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7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Your strength: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By narrowing to IT/Eng, your "Title-as-Skill" proxy is extremely accurate. "Java Developer"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means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they need Java skills. You don't need the description to know that.</w:t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widowControl w:val="0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Strategic Recommendation for Next Steps</w:t>
      </w:r>
    </w:p>
    <w:p w:rsidR="00000000" w:rsidDel="00000000" w:rsidP="00000000" w:rsidRDefault="00000000" w:rsidRPr="00000000" w14:paraId="00000028">
      <w:pPr>
        <w:widowControl w:val="0"/>
        <w:numPr>
          <w:ilvl w:val="0"/>
          <w:numId w:val="8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Filter your dataset immediately: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a new DataFrame df_tech_eng containing only "Information Technology" and "Engineering".</w:t>
      </w:r>
    </w:p>
    <w:p w:rsidR="00000000" w:rsidDel="00000000" w:rsidP="00000000" w:rsidRDefault="00000000" w:rsidRPr="00000000" w14:paraId="00000029">
      <w:pPr>
        <w:widowControl w:val="0"/>
        <w:numPr>
          <w:ilvl w:val="0"/>
          <w:numId w:val="8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Scan your titles: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 a quick df_tech_eng['job_title'].value_counts().head(50) to see the most common words. This will help you build your tech_keywords dictionary.</w:t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8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 the "Stack vs Salary" Chart: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your "Killer Feature." If you can show that "Cybersecurity" titles pay $2k more on average than "Software Engineering" titles, you have a solid business product.</w:t>
      </w:r>
    </w:p>
    <w:p w:rsidR="00000000" w:rsidDel="00000000" w:rsidP="00000000" w:rsidRDefault="00000000" w:rsidRPr="00000000" w14:paraId="0000002B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Does this "Tech &amp; Engineering" focus feel like a stronger direction for your team?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